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8C60" w14:textId="39AC528C" w:rsidR="00404904" w:rsidRPr="00BF228D" w:rsidRDefault="006E7932" w:rsidP="006E7932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دروس 4 ترمی دوره کارشناسی ارشد روانشناسی بالینی</w:t>
      </w:r>
      <w:r w:rsidR="004C60FB">
        <w:rPr>
          <w:rFonts w:cs="B Titr" w:hint="cs"/>
          <w:sz w:val="24"/>
          <w:szCs w:val="24"/>
          <w:rtl/>
          <w:lang w:bidi="fa-IR"/>
        </w:rPr>
        <w:t xml:space="preserve">  </w:t>
      </w:r>
    </w:p>
    <w:p w14:paraId="56D09AA2" w14:textId="0A952E6F" w:rsidR="0055505D" w:rsidRPr="00BF228D" w:rsidRDefault="0055505D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اول</w:t>
      </w:r>
      <w:r w:rsidR="00ED760F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590" w:type="dxa"/>
        <w:tblLook w:val="04A0" w:firstRow="1" w:lastRow="0" w:firstColumn="1" w:lastColumn="0" w:noHBand="0" w:noVBand="1"/>
      </w:tblPr>
      <w:tblGrid>
        <w:gridCol w:w="694"/>
        <w:gridCol w:w="1282"/>
        <w:gridCol w:w="3118"/>
        <w:gridCol w:w="709"/>
        <w:gridCol w:w="1134"/>
        <w:gridCol w:w="1134"/>
        <w:gridCol w:w="2968"/>
      </w:tblGrid>
      <w:tr w:rsidR="00A86F17" w:rsidRPr="00BF228D" w14:paraId="5E181EB5" w14:textId="77777777" w:rsidTr="007B05F1">
        <w:trPr>
          <w:trHeight w:val="901"/>
        </w:trPr>
        <w:tc>
          <w:tcPr>
            <w:tcW w:w="694" w:type="dxa"/>
            <w:shd w:val="clear" w:color="auto" w:fill="FFFF00"/>
          </w:tcPr>
          <w:p w14:paraId="0B83FB56" w14:textId="30AB57B8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82" w:type="dxa"/>
            <w:shd w:val="clear" w:color="auto" w:fill="FFFF00"/>
          </w:tcPr>
          <w:p w14:paraId="614DD347" w14:textId="0714CFE4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01AF3E1D" w14:textId="0FE97890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3AEE808E" w14:textId="7177EF06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29CB0407" w14:textId="46125512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311C9557" w14:textId="667DCFCA" w:rsidR="00A86F17" w:rsidRPr="00BF228D" w:rsidRDefault="00516E7F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8" w:type="dxa"/>
            <w:shd w:val="clear" w:color="auto" w:fill="FFFF00"/>
          </w:tcPr>
          <w:p w14:paraId="6AC68CE5" w14:textId="39E569E7" w:rsidR="00A86F17" w:rsidRPr="00BF228D" w:rsidRDefault="00A86F17" w:rsidP="001B4F5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A86F17" w:rsidRPr="00BF228D" w14:paraId="3A4A9CE1" w14:textId="77777777" w:rsidTr="007B05F1">
        <w:trPr>
          <w:trHeight w:val="418"/>
        </w:trPr>
        <w:tc>
          <w:tcPr>
            <w:tcW w:w="694" w:type="dxa"/>
          </w:tcPr>
          <w:p w14:paraId="3E636A61" w14:textId="4EC5EF43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82" w:type="dxa"/>
          </w:tcPr>
          <w:p w14:paraId="06F4DBF1" w14:textId="46505023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31412392</w:t>
            </w:r>
          </w:p>
        </w:tc>
        <w:tc>
          <w:tcPr>
            <w:tcW w:w="3118" w:type="dxa"/>
          </w:tcPr>
          <w:p w14:paraId="7AA651B6" w14:textId="398A770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</w:t>
            </w:r>
          </w:p>
        </w:tc>
        <w:tc>
          <w:tcPr>
            <w:tcW w:w="709" w:type="dxa"/>
          </w:tcPr>
          <w:p w14:paraId="5999B6EA" w14:textId="5915A7B0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C308416" w14:textId="1F7B526B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1E89E805" w14:textId="1DAE3DAA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90B1C53" w14:textId="3099FCF4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0D5415A3" w14:textId="77777777" w:rsidTr="007B05F1">
        <w:trPr>
          <w:trHeight w:val="852"/>
        </w:trPr>
        <w:tc>
          <w:tcPr>
            <w:tcW w:w="694" w:type="dxa"/>
          </w:tcPr>
          <w:p w14:paraId="5E5EE6C9" w14:textId="25B915A3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82" w:type="dxa"/>
          </w:tcPr>
          <w:p w14:paraId="79C88F79" w14:textId="7F8EA8AC" w:rsidR="00A86F17" w:rsidRPr="00900F3D" w:rsidRDefault="00A86F17" w:rsidP="005955A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31412405</w:t>
            </w:r>
          </w:p>
        </w:tc>
        <w:tc>
          <w:tcPr>
            <w:tcW w:w="3118" w:type="dxa"/>
          </w:tcPr>
          <w:p w14:paraId="1E3508B9" w14:textId="7DAF3324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داروشناسی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(سایکوفارماکولوژی</w:t>
            </w:r>
            <w:r w:rsidRPr="00BF228D">
              <w:rPr>
                <w:rFonts w:ascii="B Zar" w:cs="B Zar"/>
                <w:sz w:val="24"/>
                <w:szCs w:val="24"/>
              </w:rPr>
              <w:t xml:space="preserve"> (</w:t>
            </w:r>
          </w:p>
        </w:tc>
        <w:tc>
          <w:tcPr>
            <w:tcW w:w="709" w:type="dxa"/>
          </w:tcPr>
          <w:p w14:paraId="739C6D1B" w14:textId="4549D919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54CED527" w14:textId="3D1A7903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54CF0D8D" w14:textId="73F19E17" w:rsidR="00A86F17" w:rsidRPr="00BF228D" w:rsidRDefault="0034248A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5312A516" w14:textId="2B96D751" w:rsidR="00A86F17" w:rsidRPr="00BF228D" w:rsidRDefault="00A86F17" w:rsidP="005955A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363FA0C7" w14:textId="77777777" w:rsidTr="007B05F1">
        <w:trPr>
          <w:trHeight w:val="852"/>
        </w:trPr>
        <w:tc>
          <w:tcPr>
            <w:tcW w:w="694" w:type="dxa"/>
          </w:tcPr>
          <w:p w14:paraId="6DCEBD1E" w14:textId="69392955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82" w:type="dxa"/>
          </w:tcPr>
          <w:p w14:paraId="2F3A1CDD" w14:textId="7D49014B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31412416</w:t>
            </w:r>
          </w:p>
        </w:tc>
        <w:tc>
          <w:tcPr>
            <w:tcW w:w="3118" w:type="dxa"/>
          </w:tcPr>
          <w:p w14:paraId="63721297" w14:textId="5D952E3A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آمار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روش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تحقیق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کمی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کیفی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پیشرفته</w:t>
            </w:r>
          </w:p>
        </w:tc>
        <w:tc>
          <w:tcPr>
            <w:tcW w:w="709" w:type="dxa"/>
          </w:tcPr>
          <w:p w14:paraId="2A400F90" w14:textId="55B7CF19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F2B9FE4" w14:textId="3E30E358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26BFA7E7" w14:textId="62F2A5D2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6A1BF95" w14:textId="2647ACD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78F6EF97" w14:textId="77777777" w:rsidTr="007B05F1">
        <w:trPr>
          <w:trHeight w:val="434"/>
        </w:trPr>
        <w:tc>
          <w:tcPr>
            <w:tcW w:w="694" w:type="dxa"/>
          </w:tcPr>
          <w:p w14:paraId="72F8A0FB" w14:textId="033C06F9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82" w:type="dxa"/>
          </w:tcPr>
          <w:p w14:paraId="4744B153" w14:textId="5566D670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31412427</w:t>
            </w:r>
          </w:p>
        </w:tc>
        <w:tc>
          <w:tcPr>
            <w:tcW w:w="3118" w:type="dxa"/>
          </w:tcPr>
          <w:p w14:paraId="3153859C" w14:textId="089EE4A2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softHyphen/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رواندرمانگری</w:t>
            </w:r>
          </w:p>
        </w:tc>
        <w:tc>
          <w:tcPr>
            <w:tcW w:w="709" w:type="dxa"/>
          </w:tcPr>
          <w:p w14:paraId="6C397DF2" w14:textId="592B2B8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8241A7D" w14:textId="0834C094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06D22C73" w14:textId="108C38D4" w:rsidR="00A86F17" w:rsidRPr="00BF228D" w:rsidRDefault="0034248A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8" w:type="dxa"/>
          </w:tcPr>
          <w:p w14:paraId="74A1A9AB" w14:textId="219907EF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-</w:t>
            </w:r>
          </w:p>
        </w:tc>
      </w:tr>
      <w:tr w:rsidR="00A86F17" w:rsidRPr="00BF228D" w14:paraId="5B319D33" w14:textId="77777777" w:rsidTr="007B05F1">
        <w:trPr>
          <w:trHeight w:val="434"/>
        </w:trPr>
        <w:tc>
          <w:tcPr>
            <w:tcW w:w="694" w:type="dxa"/>
          </w:tcPr>
          <w:p w14:paraId="309A0CF2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2" w:type="dxa"/>
          </w:tcPr>
          <w:p w14:paraId="20EF6AC5" w14:textId="77777777" w:rsidR="00A86F17" w:rsidRPr="00900F3D" w:rsidRDefault="00A86F17" w:rsidP="0070522E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1BDFCCA7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BAE846" w14:textId="67A67802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14:paraId="646DBBD1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0CB1A77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968" w:type="dxa"/>
          </w:tcPr>
          <w:p w14:paraId="6AC32364" w14:textId="77777777" w:rsidR="00A86F17" w:rsidRPr="00BF228D" w:rsidRDefault="00A86F17" w:rsidP="0070522E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5F871F0A" w14:textId="3D92038B" w:rsidR="0070522E" w:rsidRPr="00BF228D" w:rsidRDefault="0070522E" w:rsidP="0070522E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دوم</w:t>
      </w:r>
    </w:p>
    <w:tbl>
      <w:tblPr>
        <w:tblStyle w:val="TableGrid"/>
        <w:bidiVisual/>
        <w:tblW w:w="0" w:type="auto"/>
        <w:tblInd w:w="-620" w:type="dxa"/>
        <w:tblLook w:val="04A0" w:firstRow="1" w:lastRow="0" w:firstColumn="1" w:lastColumn="0" w:noHBand="0" w:noVBand="1"/>
      </w:tblPr>
      <w:tblGrid>
        <w:gridCol w:w="715"/>
        <w:gridCol w:w="1276"/>
        <w:gridCol w:w="3118"/>
        <w:gridCol w:w="709"/>
        <w:gridCol w:w="1134"/>
        <w:gridCol w:w="1134"/>
        <w:gridCol w:w="2966"/>
      </w:tblGrid>
      <w:tr w:rsidR="0034248A" w:rsidRPr="00BF228D" w14:paraId="70831DCE" w14:textId="77777777" w:rsidTr="007B05F1">
        <w:trPr>
          <w:trHeight w:val="832"/>
        </w:trPr>
        <w:tc>
          <w:tcPr>
            <w:tcW w:w="715" w:type="dxa"/>
            <w:shd w:val="clear" w:color="auto" w:fill="FFFF00"/>
          </w:tcPr>
          <w:p w14:paraId="5DBEBD4A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6" w:type="dxa"/>
            <w:shd w:val="clear" w:color="auto" w:fill="FFFF00"/>
          </w:tcPr>
          <w:p w14:paraId="7970A6FB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71C2E8F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5D710AD9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54BA180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2D8D12A0" w14:textId="55DABBA8" w:rsidR="0034248A" w:rsidRPr="00BF228D" w:rsidRDefault="00516E7F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6" w:type="dxa"/>
            <w:shd w:val="clear" w:color="auto" w:fill="FFFF00"/>
          </w:tcPr>
          <w:p w14:paraId="02396FD0" w14:textId="642654B8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34248A" w:rsidRPr="00BF228D" w14:paraId="2745538B" w14:textId="77777777" w:rsidTr="007B05F1">
        <w:trPr>
          <w:trHeight w:val="787"/>
        </w:trPr>
        <w:tc>
          <w:tcPr>
            <w:tcW w:w="715" w:type="dxa"/>
          </w:tcPr>
          <w:p w14:paraId="711B5E39" w14:textId="584697FB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41FAA153" w14:textId="04837D1F" w:rsidR="0034248A" w:rsidRPr="00900F3D" w:rsidRDefault="009614DD" w:rsidP="00834419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31412507</w:t>
            </w:r>
          </w:p>
        </w:tc>
        <w:tc>
          <w:tcPr>
            <w:tcW w:w="3118" w:type="dxa"/>
          </w:tcPr>
          <w:p w14:paraId="470BC74A" w14:textId="3F18CE67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29E94F6E" w14:textId="77777777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7698F7DD" w14:textId="185C4BBB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475919BF" w14:textId="0B91B5FE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6569CF5F" w14:textId="181060AA" w:rsidR="0034248A" w:rsidRPr="00BF228D" w:rsidRDefault="0034248A" w:rsidP="00834419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</w:t>
            </w:r>
          </w:p>
        </w:tc>
      </w:tr>
      <w:tr w:rsidR="0034248A" w:rsidRPr="00BF228D" w14:paraId="6B95D554" w14:textId="77777777" w:rsidTr="007B05F1">
        <w:trPr>
          <w:trHeight w:val="386"/>
        </w:trPr>
        <w:tc>
          <w:tcPr>
            <w:tcW w:w="715" w:type="dxa"/>
          </w:tcPr>
          <w:p w14:paraId="29A2C1C8" w14:textId="11982EF9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63F0D7AB" w14:textId="122EC938" w:rsidR="0034248A" w:rsidRPr="00900F3D" w:rsidRDefault="009614DD" w:rsidP="00357ECC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31413124</w:t>
            </w:r>
          </w:p>
        </w:tc>
        <w:tc>
          <w:tcPr>
            <w:tcW w:w="3118" w:type="dxa"/>
          </w:tcPr>
          <w:p w14:paraId="298E95F0" w14:textId="664FB564" w:rsidR="0034248A" w:rsidRPr="00BF228D" w:rsidRDefault="009614DD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>
              <w:rPr>
                <w:rFonts w:ascii="B Zar" w:cs="B Zar" w:hint="cs"/>
                <w:color w:val="FF0000"/>
                <w:sz w:val="24"/>
                <w:szCs w:val="24"/>
                <w:rtl/>
              </w:rPr>
              <w:t>گروه درمانی</w:t>
            </w:r>
          </w:p>
        </w:tc>
        <w:tc>
          <w:tcPr>
            <w:tcW w:w="709" w:type="dxa"/>
          </w:tcPr>
          <w:p w14:paraId="5E1AD15B" w14:textId="30E5A3FF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45DE809A" w14:textId="31D5B3F0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1134" w:type="dxa"/>
          </w:tcPr>
          <w:p w14:paraId="153850BA" w14:textId="564CCD47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03F8670B" w14:textId="403D92DF" w:rsidR="0034248A" w:rsidRPr="00BF228D" w:rsidRDefault="0034248A" w:rsidP="00357ECC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34248A" w:rsidRPr="00BF228D" w14:paraId="09267F8F" w14:textId="77777777" w:rsidTr="007B05F1">
        <w:trPr>
          <w:trHeight w:val="565"/>
        </w:trPr>
        <w:tc>
          <w:tcPr>
            <w:tcW w:w="715" w:type="dxa"/>
          </w:tcPr>
          <w:p w14:paraId="6FCD9ADD" w14:textId="3539E435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3DBB00E7" w14:textId="71193804" w:rsidR="0034248A" w:rsidRPr="00900F3D" w:rsidRDefault="009614DD" w:rsidP="0034248A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31412483</w:t>
            </w:r>
          </w:p>
        </w:tc>
        <w:tc>
          <w:tcPr>
            <w:tcW w:w="3118" w:type="dxa"/>
          </w:tcPr>
          <w:p w14:paraId="4A1E780E" w14:textId="4B1C142D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اخلاق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حرفه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0DF09EA2" w14:textId="0F3EF285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630275C1" w14:textId="7CEA8891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14:paraId="6CC7BF4D" w14:textId="7EC16E2A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706C6333" w14:textId="2C7DAFA3" w:rsidR="0034248A" w:rsidRPr="00BF228D" w:rsidRDefault="0034248A" w:rsidP="0034248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CF7101" w:rsidRPr="00BF228D" w14:paraId="26B58C17" w14:textId="77777777" w:rsidTr="007B05F1">
        <w:trPr>
          <w:trHeight w:val="1030"/>
        </w:trPr>
        <w:tc>
          <w:tcPr>
            <w:tcW w:w="715" w:type="dxa"/>
          </w:tcPr>
          <w:p w14:paraId="6E25EA87" w14:textId="027575BC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3FA3365A" w14:textId="2230EFCF" w:rsidR="00CF7101" w:rsidRPr="00900F3D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31412461</w:t>
            </w:r>
          </w:p>
        </w:tc>
        <w:tc>
          <w:tcPr>
            <w:tcW w:w="3118" w:type="dxa"/>
          </w:tcPr>
          <w:p w14:paraId="7368F787" w14:textId="4A6C9411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>
              <w:rPr>
                <w:rFonts w:ascii="Cambria" w:hAnsi="Cambria" w:cs="B Zar" w:hint="cs"/>
                <w:sz w:val="24"/>
                <w:szCs w:val="24"/>
                <w:rtl/>
              </w:rPr>
              <w:t>روان شناسی تحولی پیشرفته</w:t>
            </w:r>
          </w:p>
        </w:tc>
        <w:tc>
          <w:tcPr>
            <w:tcW w:w="709" w:type="dxa"/>
          </w:tcPr>
          <w:p w14:paraId="1CECF845" w14:textId="42792F09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49FD3D37" w14:textId="3E0E4476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14:paraId="78FB6CF9" w14:textId="446534B0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34248A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13225222" w14:textId="7F322B48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CF7101" w:rsidRPr="00BF228D" w14:paraId="084F1FB1" w14:textId="77777777" w:rsidTr="007B05F1">
        <w:trPr>
          <w:trHeight w:val="386"/>
        </w:trPr>
        <w:tc>
          <w:tcPr>
            <w:tcW w:w="715" w:type="dxa"/>
          </w:tcPr>
          <w:p w14:paraId="5907DC29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D96070F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1F998F16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1130127" w14:textId="7856D6D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14:paraId="31201DEB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0F3094A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966" w:type="dxa"/>
          </w:tcPr>
          <w:p w14:paraId="382897AA" w14:textId="6090755B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1449EEBA" w14:textId="4125DE5E" w:rsidR="009C6D2A" w:rsidRDefault="009C6D2A" w:rsidP="00A86F17">
      <w:pPr>
        <w:tabs>
          <w:tab w:val="left" w:pos="9356"/>
        </w:tabs>
        <w:bidi/>
        <w:rPr>
          <w:rFonts w:cs="B Titr"/>
          <w:sz w:val="24"/>
          <w:szCs w:val="24"/>
          <w:lang w:bidi="fa-IR"/>
        </w:rPr>
      </w:pPr>
    </w:p>
    <w:p w14:paraId="0B49343F" w14:textId="126605D1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6EF9EDDA" w14:textId="0526B69D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39386699" w14:textId="5BC928EF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F342F4A" w14:textId="77777777" w:rsidR="007B05F1" w:rsidRDefault="007B05F1" w:rsidP="007B05F1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0DD862C" w14:textId="7D713447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AEF7004" w14:textId="1DE107D3" w:rsidR="004C60FB" w:rsidRDefault="004C60FB" w:rsidP="004C60FB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2AB588D0" w14:textId="77777777" w:rsidR="003E7097" w:rsidRDefault="003E7097" w:rsidP="003E7097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</w:t>
      </w:r>
    </w:p>
    <w:p w14:paraId="12E9F6D7" w14:textId="407D77F0" w:rsidR="003E7097" w:rsidRPr="003E7097" w:rsidRDefault="003E7097" w:rsidP="00BF6BDA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Pr="003E7097">
        <w:rPr>
          <w:rFonts w:cs="B Titr" w:hint="cs"/>
          <w:sz w:val="24"/>
          <w:szCs w:val="24"/>
          <w:rtl/>
          <w:lang w:bidi="fa-IR"/>
        </w:rPr>
        <w:t xml:space="preserve">نیمسال </w:t>
      </w:r>
      <w:r w:rsidR="00BF6BDA">
        <w:rPr>
          <w:rFonts w:cs="B Titr" w:hint="cs"/>
          <w:sz w:val="24"/>
          <w:szCs w:val="24"/>
          <w:rtl/>
          <w:lang w:bidi="fa-IR"/>
        </w:rPr>
        <w:t>س</w:t>
      </w:r>
      <w:r w:rsidRPr="003E7097">
        <w:rPr>
          <w:rFonts w:cs="B Titr" w:hint="cs"/>
          <w:sz w:val="24"/>
          <w:szCs w:val="24"/>
          <w:rtl/>
          <w:lang w:bidi="fa-IR"/>
        </w:rPr>
        <w:t>وم</w:t>
      </w:r>
      <w:r>
        <w:rPr>
          <w:rFonts w:cs="B Titr" w:hint="cs"/>
          <w:sz w:val="24"/>
          <w:szCs w:val="24"/>
          <w:rtl/>
          <w:lang w:bidi="fa-IR"/>
        </w:rPr>
        <w:t xml:space="preserve">     </w:t>
      </w:r>
    </w:p>
    <w:tbl>
      <w:tblPr>
        <w:tblStyle w:val="TableGrid"/>
        <w:bidiVisual/>
        <w:tblW w:w="0" w:type="auto"/>
        <w:tblInd w:w="-620" w:type="dxa"/>
        <w:tblLook w:val="04A0" w:firstRow="1" w:lastRow="0" w:firstColumn="1" w:lastColumn="0" w:noHBand="0" w:noVBand="1"/>
      </w:tblPr>
      <w:tblGrid>
        <w:gridCol w:w="715"/>
        <w:gridCol w:w="1276"/>
        <w:gridCol w:w="3118"/>
        <w:gridCol w:w="709"/>
        <w:gridCol w:w="1134"/>
        <w:gridCol w:w="1134"/>
        <w:gridCol w:w="2966"/>
      </w:tblGrid>
      <w:tr w:rsidR="003E7097" w:rsidRPr="003E7097" w14:paraId="2D0915F1" w14:textId="77777777" w:rsidTr="002D5B43">
        <w:trPr>
          <w:trHeight w:val="832"/>
        </w:trPr>
        <w:tc>
          <w:tcPr>
            <w:tcW w:w="715" w:type="dxa"/>
            <w:shd w:val="clear" w:color="auto" w:fill="FFFF00"/>
          </w:tcPr>
          <w:p w14:paraId="34AF53FF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276" w:type="dxa"/>
            <w:shd w:val="clear" w:color="auto" w:fill="FFFF00"/>
          </w:tcPr>
          <w:p w14:paraId="453638D3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3118" w:type="dxa"/>
            <w:shd w:val="clear" w:color="auto" w:fill="FFFF00"/>
          </w:tcPr>
          <w:p w14:paraId="4C2ED2AA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709" w:type="dxa"/>
            <w:shd w:val="clear" w:color="auto" w:fill="FFFF00"/>
          </w:tcPr>
          <w:p w14:paraId="3B549FB2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FFFF00"/>
          </w:tcPr>
          <w:p w14:paraId="387F44A2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134" w:type="dxa"/>
            <w:shd w:val="clear" w:color="auto" w:fill="FFFF00"/>
          </w:tcPr>
          <w:p w14:paraId="0578D3F2" w14:textId="53646944" w:rsidR="003E7097" w:rsidRPr="003E7097" w:rsidRDefault="00516E7F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966" w:type="dxa"/>
            <w:shd w:val="clear" w:color="auto" w:fill="FFFF00"/>
          </w:tcPr>
          <w:p w14:paraId="07679D45" w14:textId="77777777" w:rsidR="003E7097" w:rsidRPr="003E7097" w:rsidRDefault="003E7097" w:rsidP="003E7097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E7097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BF6BDA" w:rsidRPr="003E7097" w14:paraId="152D1060" w14:textId="77777777" w:rsidTr="002D5B43">
        <w:trPr>
          <w:trHeight w:val="787"/>
        </w:trPr>
        <w:tc>
          <w:tcPr>
            <w:tcW w:w="715" w:type="dxa"/>
          </w:tcPr>
          <w:p w14:paraId="509B8907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14:paraId="79E4C082" w14:textId="7ADF8FF4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31412518</w:t>
            </w:r>
          </w:p>
        </w:tc>
        <w:tc>
          <w:tcPr>
            <w:tcW w:w="3118" w:type="dxa"/>
          </w:tcPr>
          <w:p w14:paraId="26633B25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(آزمونهای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</w:p>
          <w:p w14:paraId="57BA3BCD" w14:textId="47E0BEED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فرافکنی)</w:t>
            </w:r>
          </w:p>
        </w:tc>
        <w:tc>
          <w:tcPr>
            <w:tcW w:w="709" w:type="dxa"/>
          </w:tcPr>
          <w:p w14:paraId="1E951BFD" w14:textId="31A7166D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95F7DB1" w14:textId="2881B432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3F65E5C3" w14:textId="535459A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432C4A59" w14:textId="28BC8526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6BB509DA" w14:textId="77777777" w:rsidTr="002D5B43">
        <w:trPr>
          <w:trHeight w:val="386"/>
        </w:trPr>
        <w:tc>
          <w:tcPr>
            <w:tcW w:w="715" w:type="dxa"/>
          </w:tcPr>
          <w:p w14:paraId="7CD9F6C2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14:paraId="50DC600B" w14:textId="6DA26AF7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31412529</w:t>
            </w:r>
          </w:p>
        </w:tc>
        <w:tc>
          <w:tcPr>
            <w:tcW w:w="3118" w:type="dxa"/>
          </w:tcPr>
          <w:p w14:paraId="315D71AB" w14:textId="140964B0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زوجین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خانواده</w:t>
            </w:r>
          </w:p>
        </w:tc>
        <w:tc>
          <w:tcPr>
            <w:tcW w:w="709" w:type="dxa"/>
          </w:tcPr>
          <w:p w14:paraId="68DE87A2" w14:textId="7214243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2EAAE25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  <w:p w14:paraId="3C063BE0" w14:textId="05516A40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633DB0A" w14:textId="660058A5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634CC677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E66E03B" w14:textId="13669DE6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BF6BDA" w:rsidRPr="003E7097" w14:paraId="7BFB93C3" w14:textId="77777777" w:rsidTr="002D5B43">
        <w:trPr>
          <w:trHeight w:val="565"/>
        </w:trPr>
        <w:tc>
          <w:tcPr>
            <w:tcW w:w="715" w:type="dxa"/>
          </w:tcPr>
          <w:p w14:paraId="1B47E8E8" w14:textId="77777777" w:rsidR="00BF6BDA" w:rsidRPr="00BF6BDA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6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14:paraId="30BED7BC" w14:textId="0AEE7228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31412552</w:t>
            </w:r>
          </w:p>
        </w:tc>
        <w:tc>
          <w:tcPr>
            <w:tcW w:w="3118" w:type="dxa"/>
          </w:tcPr>
          <w:p w14:paraId="24671DC4" w14:textId="47687E91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فنون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درمان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های</w:t>
            </w:r>
            <w:r w:rsidRPr="00BF228D">
              <w:rPr>
                <w:rFonts w:ascii="B Zar" w:cs="B Zar"/>
                <w:color w:val="FF0000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روانپویشی</w:t>
            </w:r>
          </w:p>
        </w:tc>
        <w:tc>
          <w:tcPr>
            <w:tcW w:w="709" w:type="dxa"/>
          </w:tcPr>
          <w:p w14:paraId="22EDB335" w14:textId="09BE6345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50277BF6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color w:val="FF0000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نظری-عملی</w:t>
            </w:r>
          </w:p>
          <w:p w14:paraId="1400CB47" w14:textId="375047CF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D832028" w14:textId="3655B13F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color w:val="FF0000"/>
                <w:sz w:val="24"/>
                <w:szCs w:val="24"/>
                <w:rtl/>
              </w:rPr>
              <w:t>اختیاری</w:t>
            </w:r>
          </w:p>
        </w:tc>
        <w:tc>
          <w:tcPr>
            <w:tcW w:w="2966" w:type="dxa"/>
          </w:tcPr>
          <w:p w14:paraId="62C42BC9" w14:textId="77777777" w:rsidR="00BF6BDA" w:rsidRPr="00BF228D" w:rsidRDefault="00BF6BDA" w:rsidP="00BF6BDA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2A7595AB" w14:textId="1AD0B6CE" w:rsidR="00BF6BDA" w:rsidRPr="003E7097" w:rsidRDefault="00BF6BDA" w:rsidP="00BF6BDA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CF7101" w:rsidRPr="003E7097" w14:paraId="645348DA" w14:textId="77777777" w:rsidTr="002D5B43">
        <w:trPr>
          <w:trHeight w:val="1030"/>
        </w:trPr>
        <w:tc>
          <w:tcPr>
            <w:tcW w:w="715" w:type="dxa"/>
          </w:tcPr>
          <w:p w14:paraId="55F2398A" w14:textId="79A32B43" w:rsidR="00CF7101" w:rsidRPr="00BF6BDA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76" w:type="dxa"/>
          </w:tcPr>
          <w:p w14:paraId="48964AC2" w14:textId="7CDAFFDC" w:rsidR="00CF7101" w:rsidRPr="00900F3D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31412530</w:t>
            </w:r>
          </w:p>
        </w:tc>
        <w:tc>
          <w:tcPr>
            <w:tcW w:w="3118" w:type="dxa"/>
          </w:tcPr>
          <w:p w14:paraId="48BED655" w14:textId="78968EC2" w:rsidR="00CF7101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Cambria" w:hAnsi="Cambria" w:cs="B Zar" w:hint="cs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Arial" w:hAnsi="Arial" w:cs="Arial"/>
                <w:sz w:val="24"/>
                <w:szCs w:val="24"/>
                <w:rtl/>
              </w:rPr>
              <w:t xml:space="preserve">–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رفتاری</w:t>
            </w:r>
          </w:p>
        </w:tc>
        <w:tc>
          <w:tcPr>
            <w:tcW w:w="709" w:type="dxa"/>
          </w:tcPr>
          <w:p w14:paraId="5C315D42" w14:textId="42EFA1C9" w:rsidR="00CF7101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 w:hint="cs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CD399C5" w14:textId="7E1E78DA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 w:hint="cs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0CBF10E2" w14:textId="720F456B" w:rsidR="00CF7101" w:rsidRPr="0034248A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 w:hint="cs"/>
                <w:color w:val="FF0000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4EE70E62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8F75A63" w14:textId="111FB0D4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CF7101" w:rsidRPr="003E7097" w14:paraId="332E75E1" w14:textId="77777777" w:rsidTr="002D5B43">
        <w:trPr>
          <w:trHeight w:val="386"/>
        </w:trPr>
        <w:tc>
          <w:tcPr>
            <w:tcW w:w="715" w:type="dxa"/>
          </w:tcPr>
          <w:p w14:paraId="33146CDC" w14:textId="7E2FFECC" w:rsidR="00CF7101" w:rsidRPr="00BF6BDA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14:paraId="31A100F3" w14:textId="63B3D543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31412541</w:t>
            </w:r>
          </w:p>
        </w:tc>
        <w:tc>
          <w:tcPr>
            <w:tcW w:w="3118" w:type="dxa"/>
          </w:tcPr>
          <w:p w14:paraId="08AE39A1" w14:textId="503AD151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معنوی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در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  <w:tc>
          <w:tcPr>
            <w:tcW w:w="709" w:type="dxa"/>
          </w:tcPr>
          <w:p w14:paraId="1EE596AE" w14:textId="71B9F5B7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68D245BC" w14:textId="3650BA1C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نظری-عملی</w:t>
            </w:r>
          </w:p>
        </w:tc>
        <w:tc>
          <w:tcPr>
            <w:tcW w:w="1134" w:type="dxa"/>
          </w:tcPr>
          <w:p w14:paraId="65CA23CC" w14:textId="3AF0C63D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5401CF2E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نظریه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های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 xml:space="preserve">درمانگری، </w:t>
            </w:r>
          </w:p>
          <w:p w14:paraId="16CC3589" w14:textId="64760973" w:rsidR="00CF7101" w:rsidRPr="003E7097" w:rsidRDefault="00CF7101" w:rsidP="00CF7101">
            <w:pPr>
              <w:tabs>
                <w:tab w:val="left" w:pos="9356"/>
              </w:tabs>
              <w:bidi/>
              <w:spacing w:after="200"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بالینی1: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</w:p>
        </w:tc>
      </w:tr>
      <w:tr w:rsidR="00CF7101" w:rsidRPr="003E7097" w14:paraId="74CBFE0C" w14:textId="77777777" w:rsidTr="002D5B43">
        <w:trPr>
          <w:trHeight w:val="386"/>
        </w:trPr>
        <w:tc>
          <w:tcPr>
            <w:tcW w:w="715" w:type="dxa"/>
          </w:tcPr>
          <w:p w14:paraId="686620F4" w14:textId="124ED638" w:rsidR="00CF7101" w:rsidRPr="00BF6BDA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276" w:type="dxa"/>
          </w:tcPr>
          <w:p w14:paraId="310B296D" w14:textId="050945C8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31412563</w:t>
            </w:r>
          </w:p>
        </w:tc>
        <w:tc>
          <w:tcPr>
            <w:tcW w:w="3118" w:type="dxa"/>
          </w:tcPr>
          <w:p w14:paraId="14410CF2" w14:textId="7B7CDF52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کارورزی 1</w:t>
            </w:r>
          </w:p>
        </w:tc>
        <w:tc>
          <w:tcPr>
            <w:tcW w:w="709" w:type="dxa"/>
          </w:tcPr>
          <w:p w14:paraId="1E9A6B4B" w14:textId="061466A5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2512EBBF" w14:textId="52008F40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134" w:type="dxa"/>
          </w:tcPr>
          <w:p w14:paraId="61EACD82" w14:textId="41F1DBE4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966" w:type="dxa"/>
          </w:tcPr>
          <w:p w14:paraId="1F5576A4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تحولی،</w:t>
            </w:r>
          </w:p>
          <w:p w14:paraId="2CB540B4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  <w:r>
              <w:rPr>
                <w:rFonts w:ascii="B Zar" w:cs="B Zar" w:hint="cs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بالینی،</w:t>
            </w:r>
          </w:p>
          <w:p w14:paraId="40800C09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:</w:t>
            </w:r>
            <w:r w:rsidRPr="00BF228D">
              <w:rPr>
                <w:rFonts w:ascii="B Zar" w:cs="B Zar"/>
                <w:sz w:val="24"/>
                <w:szCs w:val="24"/>
              </w:rPr>
              <w:t>)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</w:p>
          <w:p w14:paraId="0B5A9C86" w14:textId="77777777" w:rsidR="00CF7101" w:rsidRPr="00BF228D" w:rsidRDefault="00CF7101" w:rsidP="00CF7101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</w:t>
            </w:r>
            <w:r w:rsidRPr="00BF228D">
              <w:rPr>
                <w:rFonts w:ascii="B Zar" w:cs="B Zar"/>
                <w:sz w:val="24"/>
                <w:szCs w:val="24"/>
              </w:rPr>
              <w:t>(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،</w:t>
            </w:r>
          </w:p>
          <w:p w14:paraId="07DAED3D" w14:textId="2E337FB2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highlight w:val="yellow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  <w:highlight w:val="yellow"/>
              </w:rPr>
              <w:t xml:space="preserve"> </w:t>
            </w:r>
            <w:r w:rsidRPr="00BF228D">
              <w:rPr>
                <w:rFonts w:ascii="B Zar" w:cs="B Zar"/>
                <w:sz w:val="24"/>
                <w:szCs w:val="24"/>
                <w:highlight w:val="yellow"/>
              </w:rPr>
              <w:t>–</w:t>
            </w:r>
            <w:r w:rsidRPr="00BF228D">
              <w:rPr>
                <w:rFonts w:ascii="B Zar" w:cs="B Zar" w:hint="cs"/>
                <w:sz w:val="24"/>
                <w:szCs w:val="24"/>
                <w:highlight w:val="yellow"/>
                <w:rtl/>
              </w:rPr>
              <w:t>رفتاری</w:t>
            </w:r>
          </w:p>
        </w:tc>
      </w:tr>
      <w:tr w:rsidR="00CF7101" w:rsidRPr="003E7097" w14:paraId="517ADEEA" w14:textId="77777777" w:rsidTr="002D5B43">
        <w:trPr>
          <w:trHeight w:val="386"/>
        </w:trPr>
        <w:tc>
          <w:tcPr>
            <w:tcW w:w="715" w:type="dxa"/>
          </w:tcPr>
          <w:p w14:paraId="5F0B10E6" w14:textId="77777777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694424A" w14:textId="77777777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14:paraId="612FFB71" w14:textId="77777777" w:rsidR="00CF7101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61D3CA2D" w14:textId="77777777" w:rsidR="00CF7101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40BFD897" w14:textId="08CDFF9C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AE4EC2E" w14:textId="57B2707A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</w:tcPr>
          <w:p w14:paraId="5B455396" w14:textId="77777777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DA48826" w14:textId="77777777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966" w:type="dxa"/>
          </w:tcPr>
          <w:p w14:paraId="7C07C76F" w14:textId="77777777" w:rsidR="00CF7101" w:rsidRPr="003E7097" w:rsidRDefault="00CF7101" w:rsidP="00CF710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03587A3A" w14:textId="0F65D45B" w:rsidR="002D6DDD" w:rsidRDefault="002D6DDD" w:rsidP="00BF6BDA">
      <w:pPr>
        <w:tabs>
          <w:tab w:val="left" w:pos="9356"/>
        </w:tabs>
        <w:bidi/>
        <w:rPr>
          <w:rFonts w:cs="B Titr"/>
          <w:sz w:val="24"/>
          <w:szCs w:val="24"/>
          <w:rtl/>
          <w:lang w:bidi="fa-IR"/>
        </w:rPr>
      </w:pPr>
    </w:p>
    <w:p w14:paraId="18401F69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337E1DC6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44CFE4E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82A12C2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5849379F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5588DC16" w14:textId="77777777" w:rsidR="002D6DDD" w:rsidRDefault="002D6DDD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4789CA84" w14:textId="0BE7C54D" w:rsidR="004915B8" w:rsidRPr="00BF228D" w:rsidRDefault="004915B8" w:rsidP="002D6DDD">
      <w:pPr>
        <w:tabs>
          <w:tab w:val="left" w:pos="9356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F228D">
        <w:rPr>
          <w:rFonts w:cs="B Titr" w:hint="cs"/>
          <w:sz w:val="24"/>
          <w:szCs w:val="24"/>
          <w:rtl/>
          <w:lang w:bidi="fa-IR"/>
        </w:rPr>
        <w:t>نیمسال چهارم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1479"/>
        <w:gridCol w:w="2210"/>
        <w:gridCol w:w="682"/>
        <w:gridCol w:w="1408"/>
        <w:gridCol w:w="1492"/>
        <w:gridCol w:w="2063"/>
      </w:tblGrid>
      <w:tr w:rsidR="0034248A" w:rsidRPr="00BF228D" w14:paraId="431ACA6F" w14:textId="77777777" w:rsidTr="00516E7F">
        <w:trPr>
          <w:trHeight w:val="889"/>
        </w:trPr>
        <w:tc>
          <w:tcPr>
            <w:tcW w:w="694" w:type="dxa"/>
            <w:shd w:val="clear" w:color="auto" w:fill="FFFF00"/>
          </w:tcPr>
          <w:p w14:paraId="0C2AF8EE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79" w:type="dxa"/>
            <w:shd w:val="clear" w:color="auto" w:fill="FFFF00"/>
          </w:tcPr>
          <w:p w14:paraId="679C872B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2210" w:type="dxa"/>
            <w:shd w:val="clear" w:color="auto" w:fill="FFFF00"/>
          </w:tcPr>
          <w:p w14:paraId="7AFA6C1C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82" w:type="dxa"/>
            <w:shd w:val="clear" w:color="auto" w:fill="FFFF00"/>
          </w:tcPr>
          <w:p w14:paraId="74127929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08" w:type="dxa"/>
            <w:shd w:val="clear" w:color="auto" w:fill="FFFF00"/>
          </w:tcPr>
          <w:p w14:paraId="03BF1801" w14:textId="77777777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نظری- عملی</w:t>
            </w:r>
          </w:p>
        </w:tc>
        <w:tc>
          <w:tcPr>
            <w:tcW w:w="1492" w:type="dxa"/>
            <w:shd w:val="clear" w:color="auto" w:fill="FFFF00"/>
          </w:tcPr>
          <w:p w14:paraId="646185E8" w14:textId="619F62FD" w:rsidR="0034248A" w:rsidRPr="00BF228D" w:rsidRDefault="00516E7F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وضعیت</w:t>
            </w:r>
          </w:p>
        </w:tc>
        <w:tc>
          <w:tcPr>
            <w:tcW w:w="2063" w:type="dxa"/>
            <w:shd w:val="clear" w:color="auto" w:fill="FFFF00"/>
          </w:tcPr>
          <w:p w14:paraId="55088673" w14:textId="43B3D0E4" w:rsidR="0034248A" w:rsidRPr="00BF228D" w:rsidRDefault="0034248A" w:rsidP="00F95611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Titr" w:hint="cs"/>
                <w:sz w:val="24"/>
                <w:szCs w:val="24"/>
                <w:rtl/>
                <w:lang w:bidi="fa-IR"/>
              </w:rPr>
              <w:t>پیش نیاز</w:t>
            </w:r>
          </w:p>
        </w:tc>
      </w:tr>
      <w:tr w:rsidR="00516E7F" w:rsidRPr="00BF228D" w14:paraId="6912735E" w14:textId="77777777" w:rsidTr="00516E7F">
        <w:trPr>
          <w:trHeight w:val="755"/>
        </w:trPr>
        <w:tc>
          <w:tcPr>
            <w:tcW w:w="694" w:type="dxa"/>
          </w:tcPr>
          <w:p w14:paraId="75D4EA4C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F228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79" w:type="dxa"/>
          </w:tcPr>
          <w:p w14:paraId="042D6DFC" w14:textId="3FDA8A80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00F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31412574</w:t>
            </w:r>
          </w:p>
        </w:tc>
        <w:tc>
          <w:tcPr>
            <w:tcW w:w="2210" w:type="dxa"/>
          </w:tcPr>
          <w:p w14:paraId="5DE10023" w14:textId="3E00229F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کارورزی 2</w:t>
            </w:r>
          </w:p>
        </w:tc>
        <w:tc>
          <w:tcPr>
            <w:tcW w:w="682" w:type="dxa"/>
          </w:tcPr>
          <w:p w14:paraId="1BCF2345" w14:textId="263D0A9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408" w:type="dxa"/>
          </w:tcPr>
          <w:p w14:paraId="7488DEC3" w14:textId="0ECC6B73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492" w:type="dxa"/>
          </w:tcPr>
          <w:p w14:paraId="179A09AD" w14:textId="5342C26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2063" w:type="dxa"/>
          </w:tcPr>
          <w:p w14:paraId="432939B8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آسیب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شناسی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روانی</w:t>
            </w:r>
          </w:p>
          <w:p w14:paraId="1F982030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تحولی،</w:t>
            </w:r>
          </w:p>
          <w:p w14:paraId="2A178AD6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1 :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مصاحبه</w:t>
            </w:r>
          </w:p>
          <w:p w14:paraId="6435EC76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بالینی،</w:t>
            </w:r>
          </w:p>
          <w:p w14:paraId="03BD57F7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ارزیابی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بالینی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2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:</w:t>
            </w:r>
          </w:p>
          <w:p w14:paraId="11E46431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/>
                <w:sz w:val="24"/>
                <w:szCs w:val="24"/>
              </w:rPr>
              <w:t>)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آزمونهای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عینی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</w:p>
          <w:p w14:paraId="01E46DE4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و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فرافکنی</w:t>
            </w:r>
            <w:r w:rsidRPr="00BF228D">
              <w:rPr>
                <w:rFonts w:ascii="B Zar" w:cs="B Zar"/>
                <w:sz w:val="24"/>
                <w:szCs w:val="24"/>
              </w:rPr>
              <w:t>(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،</w:t>
            </w:r>
          </w:p>
          <w:p w14:paraId="33587F3F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مداخلات</w:t>
            </w:r>
            <w:r w:rsidRPr="00BF228D">
              <w:rPr>
                <w:rFonts w:ascii="B Zar" w:cs="B Zar"/>
                <w:sz w:val="24"/>
                <w:szCs w:val="24"/>
                <w:rtl/>
              </w:rPr>
              <w:t xml:space="preserve"> </w:t>
            </w:r>
            <w:r w:rsidRPr="00BF228D">
              <w:rPr>
                <w:rFonts w:ascii="B Zar" w:cs="B Zar" w:hint="cs"/>
                <w:sz w:val="24"/>
                <w:szCs w:val="24"/>
                <w:rtl/>
              </w:rPr>
              <w:t>شناختی</w:t>
            </w:r>
            <w:r w:rsidRPr="00BF228D">
              <w:rPr>
                <w:rFonts w:ascii="B Zar" w:cs="B Zar"/>
                <w:sz w:val="24"/>
                <w:szCs w:val="24"/>
              </w:rPr>
              <w:t xml:space="preserve"> </w:t>
            </w:r>
            <w:r w:rsidRPr="00BF228D">
              <w:rPr>
                <w:rFonts w:ascii="B Zar" w:cs="B Zar"/>
                <w:sz w:val="24"/>
                <w:szCs w:val="24"/>
              </w:rPr>
              <w:t>–</w:t>
            </w:r>
          </w:p>
          <w:p w14:paraId="41D6D0BB" w14:textId="65166F4D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رفتاری</w:t>
            </w:r>
          </w:p>
        </w:tc>
      </w:tr>
      <w:tr w:rsidR="00516E7F" w:rsidRPr="00BF228D" w14:paraId="6D50E507" w14:textId="77777777" w:rsidTr="00CF7101">
        <w:trPr>
          <w:trHeight w:val="440"/>
        </w:trPr>
        <w:tc>
          <w:tcPr>
            <w:tcW w:w="694" w:type="dxa"/>
          </w:tcPr>
          <w:p w14:paraId="6B4918E2" w14:textId="52722DEA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79" w:type="dxa"/>
          </w:tcPr>
          <w:p w14:paraId="66094171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31412234</w:t>
            </w:r>
          </w:p>
          <w:p w14:paraId="0C208164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E4C8751" w14:textId="77777777" w:rsidR="00516E7F" w:rsidRPr="00900F3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10" w:type="dxa"/>
          </w:tcPr>
          <w:p w14:paraId="08F019F4" w14:textId="56109E09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682" w:type="dxa"/>
          </w:tcPr>
          <w:p w14:paraId="7E204BED" w14:textId="568BAEC3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408" w:type="dxa"/>
          </w:tcPr>
          <w:p w14:paraId="380DBC55" w14:textId="47BC5378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 w:rsidRPr="00BF228D">
              <w:rPr>
                <w:rFonts w:ascii="B Zar" w:cs="B Zar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492" w:type="dxa"/>
          </w:tcPr>
          <w:p w14:paraId="01FEDED3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063" w:type="dxa"/>
          </w:tcPr>
          <w:p w14:paraId="29B7053E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  <w:tr w:rsidR="00516E7F" w:rsidRPr="00BF228D" w14:paraId="5B4B025C" w14:textId="77777777" w:rsidTr="00516E7F">
        <w:trPr>
          <w:trHeight w:val="428"/>
        </w:trPr>
        <w:tc>
          <w:tcPr>
            <w:tcW w:w="694" w:type="dxa"/>
          </w:tcPr>
          <w:p w14:paraId="2A10F7CF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9" w:type="dxa"/>
          </w:tcPr>
          <w:p w14:paraId="2A7B326D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64E0402B" w14:textId="77777777" w:rsidR="00516E7F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67FF9C5C" w14:textId="534A4FB2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0" w:type="dxa"/>
          </w:tcPr>
          <w:p w14:paraId="541E5F4B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14:paraId="2C3AB356" w14:textId="6513CECC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  <w:r>
              <w:rPr>
                <w:rFonts w:ascii="B Zar"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408" w:type="dxa"/>
          </w:tcPr>
          <w:p w14:paraId="62FEC414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1492" w:type="dxa"/>
          </w:tcPr>
          <w:p w14:paraId="0C049E85" w14:textId="77777777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  <w:tc>
          <w:tcPr>
            <w:tcW w:w="2063" w:type="dxa"/>
          </w:tcPr>
          <w:p w14:paraId="62B52B4D" w14:textId="3568AEBF" w:rsidR="00516E7F" w:rsidRPr="00BF228D" w:rsidRDefault="00516E7F" w:rsidP="00516E7F">
            <w:pPr>
              <w:tabs>
                <w:tab w:val="left" w:pos="9356"/>
              </w:tabs>
              <w:bidi/>
              <w:jc w:val="center"/>
              <w:rPr>
                <w:rFonts w:ascii="B Zar" w:cs="B Zar"/>
                <w:sz w:val="24"/>
                <w:szCs w:val="24"/>
                <w:rtl/>
              </w:rPr>
            </w:pPr>
          </w:p>
        </w:tc>
      </w:tr>
    </w:tbl>
    <w:p w14:paraId="77ED2663" w14:textId="77777777" w:rsidR="00516E7F" w:rsidRDefault="00516E7F" w:rsidP="003D0CE9">
      <w:pPr>
        <w:tabs>
          <w:tab w:val="left" w:pos="9356"/>
        </w:tabs>
        <w:bidi/>
        <w:jc w:val="center"/>
        <w:rPr>
          <w:rFonts w:cs="B Titr"/>
          <w:sz w:val="48"/>
          <w:szCs w:val="48"/>
          <w:highlight w:val="green"/>
          <w:rtl/>
          <w:lang w:bidi="fa-IR"/>
        </w:rPr>
      </w:pPr>
    </w:p>
    <w:p w14:paraId="4D22D33E" w14:textId="29BAA232" w:rsidR="004915B8" w:rsidRPr="000C2830" w:rsidRDefault="000C2830" w:rsidP="00516E7F">
      <w:pPr>
        <w:tabs>
          <w:tab w:val="left" w:pos="9356"/>
        </w:tabs>
        <w:bidi/>
        <w:jc w:val="center"/>
        <w:rPr>
          <w:rFonts w:cs="B Titr"/>
          <w:sz w:val="48"/>
          <w:szCs w:val="48"/>
          <w:rtl/>
          <w:lang w:bidi="fa-IR"/>
        </w:rPr>
      </w:pPr>
      <w:r w:rsidRPr="00516E7F">
        <w:rPr>
          <w:rFonts w:cs="B Titr" w:hint="cs"/>
          <w:sz w:val="48"/>
          <w:szCs w:val="48"/>
          <w:highlight w:val="green"/>
          <w:rtl/>
          <w:lang w:bidi="fa-IR"/>
        </w:rPr>
        <w:t>کل واحد 32</w:t>
      </w:r>
    </w:p>
    <w:p w14:paraId="38F2E958" w14:textId="28CD1F6E" w:rsidR="000C2830" w:rsidRPr="00516E7F" w:rsidRDefault="00621521" w:rsidP="00CF7101">
      <w:pPr>
        <w:tabs>
          <w:tab w:val="left" w:pos="9356"/>
        </w:tabs>
        <w:bidi/>
        <w:jc w:val="center"/>
        <w:rPr>
          <w:rFonts w:cs="B Titr"/>
          <w:sz w:val="40"/>
          <w:szCs w:val="40"/>
          <w:rtl/>
          <w:lang w:bidi="fa-IR"/>
        </w:rPr>
      </w:pPr>
      <w:r w:rsidRPr="00516E7F">
        <w:rPr>
          <w:rFonts w:cs="B Titr" w:hint="cs"/>
          <w:sz w:val="40"/>
          <w:szCs w:val="40"/>
          <w:rtl/>
          <w:lang w:bidi="fa-IR"/>
        </w:rPr>
        <w:t xml:space="preserve"> واحد</w:t>
      </w:r>
      <w:r w:rsidR="000C2830" w:rsidRPr="00516E7F">
        <w:rPr>
          <w:rFonts w:cs="B Titr" w:hint="cs"/>
          <w:sz w:val="40"/>
          <w:szCs w:val="40"/>
          <w:rtl/>
          <w:lang w:bidi="fa-IR"/>
        </w:rPr>
        <w:t>2</w:t>
      </w:r>
      <w:r w:rsidR="00CF7101">
        <w:rPr>
          <w:rFonts w:cs="B Titr" w:hint="cs"/>
          <w:sz w:val="40"/>
          <w:szCs w:val="40"/>
          <w:rtl/>
          <w:lang w:bidi="fa-IR"/>
        </w:rPr>
        <w:t>2</w:t>
      </w:r>
      <w:bookmarkStart w:id="0" w:name="_GoBack"/>
      <w:bookmarkEnd w:id="0"/>
      <w:r w:rsidR="000C2830" w:rsidRPr="00516E7F">
        <w:rPr>
          <w:rFonts w:cs="B Titr" w:hint="cs"/>
          <w:sz w:val="40"/>
          <w:szCs w:val="40"/>
          <w:rtl/>
          <w:lang w:bidi="fa-IR"/>
        </w:rPr>
        <w:t xml:space="preserve"> تخصصی </w:t>
      </w:r>
      <w:r w:rsidR="00516E7F">
        <w:rPr>
          <w:rFonts w:cs="B Titr" w:hint="cs"/>
          <w:sz w:val="40"/>
          <w:szCs w:val="40"/>
          <w:rtl/>
          <w:lang w:bidi="fa-IR"/>
        </w:rPr>
        <w:t xml:space="preserve">-  6 </w:t>
      </w:r>
      <w:r w:rsidRPr="00516E7F">
        <w:rPr>
          <w:rFonts w:cs="B Titr" w:hint="cs"/>
          <w:sz w:val="40"/>
          <w:szCs w:val="40"/>
          <w:rtl/>
          <w:lang w:bidi="fa-IR"/>
        </w:rPr>
        <w:t xml:space="preserve"> واحد اختیاری </w:t>
      </w:r>
      <w:r w:rsidR="00516E7F">
        <w:rPr>
          <w:rFonts w:cs="B Titr" w:hint="cs"/>
          <w:sz w:val="40"/>
          <w:szCs w:val="40"/>
          <w:rtl/>
          <w:lang w:bidi="fa-IR"/>
        </w:rPr>
        <w:t xml:space="preserve"> - 4 واحد پایان نامه</w:t>
      </w:r>
    </w:p>
    <w:p w14:paraId="445DD4FC" w14:textId="79A3B47C" w:rsidR="000C2830" w:rsidRPr="000C2830" w:rsidRDefault="000C2830" w:rsidP="000C2830">
      <w:pPr>
        <w:tabs>
          <w:tab w:val="left" w:pos="9356"/>
        </w:tabs>
        <w:bidi/>
        <w:jc w:val="center"/>
        <w:rPr>
          <w:rFonts w:cs="B Titr"/>
          <w:sz w:val="48"/>
          <w:szCs w:val="48"/>
          <w:rtl/>
          <w:lang w:bidi="fa-IR"/>
        </w:rPr>
      </w:pPr>
    </w:p>
    <w:sectPr w:rsidR="000C2830" w:rsidRPr="000C2830" w:rsidSect="005D0B7E">
      <w:pgSz w:w="12240" w:h="15840"/>
      <w:pgMar w:top="567" w:right="118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493"/>
    <w:multiLevelType w:val="multilevel"/>
    <w:tmpl w:val="5770EF9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65D6E"/>
    <w:multiLevelType w:val="hybridMultilevel"/>
    <w:tmpl w:val="13B8EEA6"/>
    <w:lvl w:ilvl="0" w:tplc="35D0C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1029"/>
    <w:multiLevelType w:val="multilevel"/>
    <w:tmpl w:val="2C72761A"/>
    <w:lvl w:ilvl="0">
      <w:start w:val="2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65049C4"/>
    <w:multiLevelType w:val="hybridMultilevel"/>
    <w:tmpl w:val="33BC0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5E62"/>
    <w:multiLevelType w:val="hybridMultilevel"/>
    <w:tmpl w:val="B1E637D2"/>
    <w:lvl w:ilvl="0" w:tplc="A7526E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D1E"/>
    <w:multiLevelType w:val="hybridMultilevel"/>
    <w:tmpl w:val="AA622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44677"/>
    <w:multiLevelType w:val="multilevel"/>
    <w:tmpl w:val="FA5082A8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9AB493E"/>
    <w:multiLevelType w:val="hybridMultilevel"/>
    <w:tmpl w:val="6D88995E"/>
    <w:lvl w:ilvl="0" w:tplc="29FCFD5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5269"/>
    <w:multiLevelType w:val="multilevel"/>
    <w:tmpl w:val="847E6372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1B5801"/>
    <w:multiLevelType w:val="multilevel"/>
    <w:tmpl w:val="D88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073E7"/>
    <w:multiLevelType w:val="hybridMultilevel"/>
    <w:tmpl w:val="D592012C"/>
    <w:lvl w:ilvl="0" w:tplc="73F88DF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3151C"/>
    <w:multiLevelType w:val="hybridMultilevel"/>
    <w:tmpl w:val="E3D02832"/>
    <w:lvl w:ilvl="0" w:tplc="6A969C7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101C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9B14E4"/>
    <w:multiLevelType w:val="multilevel"/>
    <w:tmpl w:val="61EACB88"/>
    <w:lvl w:ilvl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3600" w:hanging="3600"/>
      </w:pPr>
      <w:rPr>
        <w:rFonts w:hint="default"/>
      </w:rPr>
    </w:lvl>
  </w:abstractNum>
  <w:abstractNum w:abstractNumId="14" w15:restartNumberingAfterBreak="0">
    <w:nsid w:val="457B4D73"/>
    <w:multiLevelType w:val="hybridMultilevel"/>
    <w:tmpl w:val="2B549350"/>
    <w:lvl w:ilvl="0" w:tplc="E6B08F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54387"/>
    <w:multiLevelType w:val="multilevel"/>
    <w:tmpl w:val="B9543C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D6C7D25"/>
    <w:multiLevelType w:val="multilevel"/>
    <w:tmpl w:val="796C8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07B51EA"/>
    <w:multiLevelType w:val="multilevel"/>
    <w:tmpl w:val="8224387C"/>
    <w:lvl w:ilvl="0">
      <w:start w:val="1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2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-%2-%3-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16" w:hanging="1800"/>
      </w:pPr>
      <w:rPr>
        <w:rFonts w:hint="default"/>
      </w:rPr>
    </w:lvl>
  </w:abstractNum>
  <w:abstractNum w:abstractNumId="18" w15:restartNumberingAfterBreak="0">
    <w:nsid w:val="53756623"/>
    <w:multiLevelType w:val="multilevel"/>
    <w:tmpl w:val="372E3E56"/>
    <w:lvl w:ilvl="0">
      <w:start w:val="1"/>
      <w:numFmt w:val="decimal"/>
      <w:lvlText w:val="%1-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600" w:hanging="3600"/>
      </w:pPr>
      <w:rPr>
        <w:rFonts w:hint="default"/>
      </w:rPr>
    </w:lvl>
  </w:abstractNum>
  <w:abstractNum w:abstractNumId="19" w15:restartNumberingAfterBreak="0">
    <w:nsid w:val="59555216"/>
    <w:multiLevelType w:val="hybridMultilevel"/>
    <w:tmpl w:val="3584894E"/>
    <w:lvl w:ilvl="0" w:tplc="3782CAD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0DB"/>
    <w:multiLevelType w:val="multilevel"/>
    <w:tmpl w:val="E642F642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D54983"/>
    <w:multiLevelType w:val="hybridMultilevel"/>
    <w:tmpl w:val="DB1EB38C"/>
    <w:lvl w:ilvl="0" w:tplc="60F8876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D7899"/>
    <w:multiLevelType w:val="multilevel"/>
    <w:tmpl w:val="E244E5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5" w:hanging="585"/>
      </w:pPr>
      <w:rPr>
        <w:rFonts w:cs="B Davat" w:hint="default"/>
        <w:sz w:val="36"/>
        <w:szCs w:val="36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default"/>
        <w:sz w:val="28"/>
        <w:szCs w:val="28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6C2B4B"/>
    <w:multiLevelType w:val="multilevel"/>
    <w:tmpl w:val="5050A54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5E6F229B"/>
    <w:multiLevelType w:val="hybridMultilevel"/>
    <w:tmpl w:val="AB72A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B0C9A"/>
    <w:multiLevelType w:val="multilevel"/>
    <w:tmpl w:val="31CC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D9752B"/>
    <w:multiLevelType w:val="multilevel"/>
    <w:tmpl w:val="63A6577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127C80"/>
    <w:multiLevelType w:val="multilevel"/>
    <w:tmpl w:val="376A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32F84"/>
    <w:multiLevelType w:val="hybridMultilevel"/>
    <w:tmpl w:val="75A24B10"/>
    <w:lvl w:ilvl="0" w:tplc="EE92F7C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F4F40"/>
    <w:multiLevelType w:val="multilevel"/>
    <w:tmpl w:val="1FFC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250D1"/>
    <w:multiLevelType w:val="hybridMultilevel"/>
    <w:tmpl w:val="699AB37E"/>
    <w:lvl w:ilvl="0" w:tplc="2042F20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E5AE1"/>
    <w:multiLevelType w:val="multilevel"/>
    <w:tmpl w:val="6EA66F36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2FD2FF7"/>
    <w:multiLevelType w:val="hybridMultilevel"/>
    <w:tmpl w:val="8EA8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11103"/>
    <w:multiLevelType w:val="multilevel"/>
    <w:tmpl w:val="CF9E5F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cs="B Davat"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4" w15:restartNumberingAfterBreak="0">
    <w:nsid w:val="793C50E5"/>
    <w:multiLevelType w:val="multilevel"/>
    <w:tmpl w:val="68F2A98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206F7B"/>
    <w:multiLevelType w:val="multilevel"/>
    <w:tmpl w:val="15C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FA7A20"/>
    <w:multiLevelType w:val="multilevel"/>
    <w:tmpl w:val="059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7"/>
  </w:num>
  <w:num w:numId="4">
    <w:abstractNumId w:val="34"/>
  </w:num>
  <w:num w:numId="5">
    <w:abstractNumId w:val="22"/>
  </w:num>
  <w:num w:numId="6">
    <w:abstractNumId w:val="15"/>
  </w:num>
  <w:num w:numId="7">
    <w:abstractNumId w:val="31"/>
  </w:num>
  <w:num w:numId="8">
    <w:abstractNumId w:val="2"/>
  </w:num>
  <w:num w:numId="9">
    <w:abstractNumId w:val="13"/>
  </w:num>
  <w:num w:numId="10">
    <w:abstractNumId w:val="18"/>
  </w:num>
  <w:num w:numId="11">
    <w:abstractNumId w:val="11"/>
  </w:num>
  <w:num w:numId="12">
    <w:abstractNumId w:val="10"/>
  </w:num>
  <w:num w:numId="13">
    <w:abstractNumId w:val="7"/>
  </w:num>
  <w:num w:numId="14">
    <w:abstractNumId w:val="30"/>
  </w:num>
  <w:num w:numId="15">
    <w:abstractNumId w:val="19"/>
  </w:num>
  <w:num w:numId="16">
    <w:abstractNumId w:val="21"/>
  </w:num>
  <w:num w:numId="17">
    <w:abstractNumId w:val="28"/>
  </w:num>
  <w:num w:numId="18">
    <w:abstractNumId w:val="0"/>
  </w:num>
  <w:num w:numId="19">
    <w:abstractNumId w:val="4"/>
  </w:num>
  <w:num w:numId="20">
    <w:abstractNumId w:val="6"/>
  </w:num>
  <w:num w:numId="21">
    <w:abstractNumId w:val="23"/>
  </w:num>
  <w:num w:numId="22">
    <w:abstractNumId w:val="3"/>
  </w:num>
  <w:num w:numId="23">
    <w:abstractNumId w:val="20"/>
  </w:num>
  <w:num w:numId="24">
    <w:abstractNumId w:val="26"/>
  </w:num>
  <w:num w:numId="25">
    <w:abstractNumId w:val="1"/>
  </w:num>
  <w:num w:numId="26">
    <w:abstractNumId w:val="8"/>
  </w:num>
  <w:num w:numId="27">
    <w:abstractNumId w:val="14"/>
  </w:num>
  <w:num w:numId="28">
    <w:abstractNumId w:val="16"/>
  </w:num>
  <w:num w:numId="29">
    <w:abstractNumId w:val="9"/>
  </w:num>
  <w:num w:numId="30">
    <w:abstractNumId w:val="29"/>
  </w:num>
  <w:num w:numId="31">
    <w:abstractNumId w:val="36"/>
  </w:num>
  <w:num w:numId="32">
    <w:abstractNumId w:val="35"/>
  </w:num>
  <w:num w:numId="33">
    <w:abstractNumId w:val="27"/>
  </w:num>
  <w:num w:numId="34">
    <w:abstractNumId w:val="25"/>
  </w:num>
  <w:num w:numId="35">
    <w:abstractNumId w:val="5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7F"/>
    <w:rsid w:val="00002A67"/>
    <w:rsid w:val="00014C60"/>
    <w:rsid w:val="000175A4"/>
    <w:rsid w:val="00020C6B"/>
    <w:rsid w:val="00021954"/>
    <w:rsid w:val="000338C0"/>
    <w:rsid w:val="00042AD0"/>
    <w:rsid w:val="000535A1"/>
    <w:rsid w:val="00061197"/>
    <w:rsid w:val="000624BE"/>
    <w:rsid w:val="00063ACB"/>
    <w:rsid w:val="0007167E"/>
    <w:rsid w:val="000740C0"/>
    <w:rsid w:val="000817D8"/>
    <w:rsid w:val="0008231B"/>
    <w:rsid w:val="00087CDE"/>
    <w:rsid w:val="000A30E2"/>
    <w:rsid w:val="000A6CB5"/>
    <w:rsid w:val="000B1625"/>
    <w:rsid w:val="000B78F2"/>
    <w:rsid w:val="000C2830"/>
    <w:rsid w:val="000C6FE5"/>
    <w:rsid w:val="000D21FB"/>
    <w:rsid w:val="000E5430"/>
    <w:rsid w:val="000E5F03"/>
    <w:rsid w:val="00110691"/>
    <w:rsid w:val="0011259C"/>
    <w:rsid w:val="001151BE"/>
    <w:rsid w:val="00121577"/>
    <w:rsid w:val="00124384"/>
    <w:rsid w:val="001363E2"/>
    <w:rsid w:val="0014167E"/>
    <w:rsid w:val="00150F79"/>
    <w:rsid w:val="00167C67"/>
    <w:rsid w:val="001732FA"/>
    <w:rsid w:val="00177950"/>
    <w:rsid w:val="001853E0"/>
    <w:rsid w:val="00192318"/>
    <w:rsid w:val="001B0FC5"/>
    <w:rsid w:val="001B4F51"/>
    <w:rsid w:val="001B7ABD"/>
    <w:rsid w:val="001C0A00"/>
    <w:rsid w:val="001D1B2F"/>
    <w:rsid w:val="001E4E21"/>
    <w:rsid w:val="001E6092"/>
    <w:rsid w:val="001E6671"/>
    <w:rsid w:val="001E69E8"/>
    <w:rsid w:val="001E7663"/>
    <w:rsid w:val="001F2C24"/>
    <w:rsid w:val="001F3022"/>
    <w:rsid w:val="002165F4"/>
    <w:rsid w:val="00230973"/>
    <w:rsid w:val="002341F9"/>
    <w:rsid w:val="00240BAE"/>
    <w:rsid w:val="00262CC1"/>
    <w:rsid w:val="00263532"/>
    <w:rsid w:val="002735B5"/>
    <w:rsid w:val="00280C62"/>
    <w:rsid w:val="00280CDF"/>
    <w:rsid w:val="0028404A"/>
    <w:rsid w:val="00296272"/>
    <w:rsid w:val="002A40D0"/>
    <w:rsid w:val="002B3DBA"/>
    <w:rsid w:val="002C0109"/>
    <w:rsid w:val="002C03C2"/>
    <w:rsid w:val="002C13DA"/>
    <w:rsid w:val="002C6448"/>
    <w:rsid w:val="002D1415"/>
    <w:rsid w:val="002D6DDD"/>
    <w:rsid w:val="002E6E31"/>
    <w:rsid w:val="003126F7"/>
    <w:rsid w:val="00314BFD"/>
    <w:rsid w:val="00314E16"/>
    <w:rsid w:val="00330551"/>
    <w:rsid w:val="003352CF"/>
    <w:rsid w:val="0034248A"/>
    <w:rsid w:val="00342750"/>
    <w:rsid w:val="00351655"/>
    <w:rsid w:val="00354FD8"/>
    <w:rsid w:val="00357ECC"/>
    <w:rsid w:val="003601D5"/>
    <w:rsid w:val="0036192C"/>
    <w:rsid w:val="00363D10"/>
    <w:rsid w:val="00367AB0"/>
    <w:rsid w:val="00385ABA"/>
    <w:rsid w:val="003A4583"/>
    <w:rsid w:val="003A5141"/>
    <w:rsid w:val="003A68D4"/>
    <w:rsid w:val="003B2458"/>
    <w:rsid w:val="003B2CB1"/>
    <w:rsid w:val="003B747F"/>
    <w:rsid w:val="003C632A"/>
    <w:rsid w:val="003C7CED"/>
    <w:rsid w:val="003D0CE9"/>
    <w:rsid w:val="003E6D02"/>
    <w:rsid w:val="003E7097"/>
    <w:rsid w:val="003F7330"/>
    <w:rsid w:val="00404904"/>
    <w:rsid w:val="004066CE"/>
    <w:rsid w:val="00410C70"/>
    <w:rsid w:val="004112B8"/>
    <w:rsid w:val="00411F1D"/>
    <w:rsid w:val="0041682E"/>
    <w:rsid w:val="00416B76"/>
    <w:rsid w:val="00423553"/>
    <w:rsid w:val="00423DDA"/>
    <w:rsid w:val="00432EF2"/>
    <w:rsid w:val="00436888"/>
    <w:rsid w:val="00437EB1"/>
    <w:rsid w:val="0044176B"/>
    <w:rsid w:val="00441B7C"/>
    <w:rsid w:val="004463C0"/>
    <w:rsid w:val="00450995"/>
    <w:rsid w:val="00467CAB"/>
    <w:rsid w:val="00471856"/>
    <w:rsid w:val="00473618"/>
    <w:rsid w:val="00481FE0"/>
    <w:rsid w:val="0048267D"/>
    <w:rsid w:val="00484F16"/>
    <w:rsid w:val="004915B8"/>
    <w:rsid w:val="00493F49"/>
    <w:rsid w:val="004958E4"/>
    <w:rsid w:val="004B0539"/>
    <w:rsid w:val="004B0BDC"/>
    <w:rsid w:val="004B0D7C"/>
    <w:rsid w:val="004C60FB"/>
    <w:rsid w:val="004D0559"/>
    <w:rsid w:val="004D253B"/>
    <w:rsid w:val="004D5C8E"/>
    <w:rsid w:val="004E16AF"/>
    <w:rsid w:val="004E20C4"/>
    <w:rsid w:val="004E5086"/>
    <w:rsid w:val="004E5151"/>
    <w:rsid w:val="00505F11"/>
    <w:rsid w:val="00510D84"/>
    <w:rsid w:val="0051461F"/>
    <w:rsid w:val="00516E7F"/>
    <w:rsid w:val="00533732"/>
    <w:rsid w:val="005474AF"/>
    <w:rsid w:val="00550952"/>
    <w:rsid w:val="0055505D"/>
    <w:rsid w:val="0055645F"/>
    <w:rsid w:val="00557192"/>
    <w:rsid w:val="005671CB"/>
    <w:rsid w:val="005855D7"/>
    <w:rsid w:val="00585D7C"/>
    <w:rsid w:val="00586034"/>
    <w:rsid w:val="00591188"/>
    <w:rsid w:val="005955AE"/>
    <w:rsid w:val="005A3555"/>
    <w:rsid w:val="005A63AF"/>
    <w:rsid w:val="005B4ABE"/>
    <w:rsid w:val="005B7507"/>
    <w:rsid w:val="005C1227"/>
    <w:rsid w:val="005C6AA4"/>
    <w:rsid w:val="005D0B7E"/>
    <w:rsid w:val="005E5C14"/>
    <w:rsid w:val="005F152B"/>
    <w:rsid w:val="005F4640"/>
    <w:rsid w:val="00604553"/>
    <w:rsid w:val="00606186"/>
    <w:rsid w:val="0060772A"/>
    <w:rsid w:val="00621521"/>
    <w:rsid w:val="0062634E"/>
    <w:rsid w:val="00627599"/>
    <w:rsid w:val="006332B2"/>
    <w:rsid w:val="00635971"/>
    <w:rsid w:val="00637607"/>
    <w:rsid w:val="006449F7"/>
    <w:rsid w:val="00653B02"/>
    <w:rsid w:val="00662DA9"/>
    <w:rsid w:val="006639AA"/>
    <w:rsid w:val="006756F7"/>
    <w:rsid w:val="006772BE"/>
    <w:rsid w:val="00677D30"/>
    <w:rsid w:val="00683977"/>
    <w:rsid w:val="00685AC0"/>
    <w:rsid w:val="00686B27"/>
    <w:rsid w:val="0069211B"/>
    <w:rsid w:val="006932D7"/>
    <w:rsid w:val="00697007"/>
    <w:rsid w:val="006A0B0A"/>
    <w:rsid w:val="006A1D9A"/>
    <w:rsid w:val="006A5498"/>
    <w:rsid w:val="006B2433"/>
    <w:rsid w:val="006B470F"/>
    <w:rsid w:val="006B782E"/>
    <w:rsid w:val="006C6252"/>
    <w:rsid w:val="006D4456"/>
    <w:rsid w:val="006D6333"/>
    <w:rsid w:val="006E423E"/>
    <w:rsid w:val="006E7932"/>
    <w:rsid w:val="006F1947"/>
    <w:rsid w:val="00701476"/>
    <w:rsid w:val="007043FA"/>
    <w:rsid w:val="00704BC0"/>
    <w:rsid w:val="00704C92"/>
    <w:rsid w:val="0070522E"/>
    <w:rsid w:val="00713A69"/>
    <w:rsid w:val="007306F6"/>
    <w:rsid w:val="007348B1"/>
    <w:rsid w:val="00737352"/>
    <w:rsid w:val="00741AF9"/>
    <w:rsid w:val="00744366"/>
    <w:rsid w:val="007505EC"/>
    <w:rsid w:val="007515BF"/>
    <w:rsid w:val="0075526A"/>
    <w:rsid w:val="007622BD"/>
    <w:rsid w:val="00772281"/>
    <w:rsid w:val="007730EA"/>
    <w:rsid w:val="00795672"/>
    <w:rsid w:val="00795D08"/>
    <w:rsid w:val="007A5941"/>
    <w:rsid w:val="007B05F1"/>
    <w:rsid w:val="007B4FAC"/>
    <w:rsid w:val="007B78C8"/>
    <w:rsid w:val="007C0106"/>
    <w:rsid w:val="007C030E"/>
    <w:rsid w:val="007C6B22"/>
    <w:rsid w:val="007D0BD2"/>
    <w:rsid w:val="007D36DC"/>
    <w:rsid w:val="007E0C11"/>
    <w:rsid w:val="007E59CB"/>
    <w:rsid w:val="007E6A60"/>
    <w:rsid w:val="007F2730"/>
    <w:rsid w:val="007F3FF4"/>
    <w:rsid w:val="007F4B95"/>
    <w:rsid w:val="00802CB3"/>
    <w:rsid w:val="008032FE"/>
    <w:rsid w:val="00803F65"/>
    <w:rsid w:val="00804B15"/>
    <w:rsid w:val="008055FA"/>
    <w:rsid w:val="0081695F"/>
    <w:rsid w:val="0082289A"/>
    <w:rsid w:val="008266B1"/>
    <w:rsid w:val="008268C3"/>
    <w:rsid w:val="0082790A"/>
    <w:rsid w:val="008279B2"/>
    <w:rsid w:val="00831291"/>
    <w:rsid w:val="00834419"/>
    <w:rsid w:val="0083676A"/>
    <w:rsid w:val="008421B3"/>
    <w:rsid w:val="00842833"/>
    <w:rsid w:val="00843D4C"/>
    <w:rsid w:val="00844AC4"/>
    <w:rsid w:val="0085137F"/>
    <w:rsid w:val="00864B99"/>
    <w:rsid w:val="00866BBD"/>
    <w:rsid w:val="0088133A"/>
    <w:rsid w:val="0088212A"/>
    <w:rsid w:val="00894CA7"/>
    <w:rsid w:val="008A337D"/>
    <w:rsid w:val="008A64CF"/>
    <w:rsid w:val="008B3DB2"/>
    <w:rsid w:val="008D3913"/>
    <w:rsid w:val="008D58F9"/>
    <w:rsid w:val="008E059B"/>
    <w:rsid w:val="008E0E68"/>
    <w:rsid w:val="008E38D1"/>
    <w:rsid w:val="008E73CE"/>
    <w:rsid w:val="008E7461"/>
    <w:rsid w:val="008F1B9B"/>
    <w:rsid w:val="00900F3D"/>
    <w:rsid w:val="00903570"/>
    <w:rsid w:val="00903FD6"/>
    <w:rsid w:val="00904C47"/>
    <w:rsid w:val="009112BF"/>
    <w:rsid w:val="00911C66"/>
    <w:rsid w:val="00915933"/>
    <w:rsid w:val="009211F2"/>
    <w:rsid w:val="009256EB"/>
    <w:rsid w:val="009531CD"/>
    <w:rsid w:val="009538C5"/>
    <w:rsid w:val="009614DD"/>
    <w:rsid w:val="00971FB4"/>
    <w:rsid w:val="00982438"/>
    <w:rsid w:val="009837E0"/>
    <w:rsid w:val="009838D2"/>
    <w:rsid w:val="0099150B"/>
    <w:rsid w:val="00997046"/>
    <w:rsid w:val="009B2DFA"/>
    <w:rsid w:val="009C6D2A"/>
    <w:rsid w:val="009E24CC"/>
    <w:rsid w:val="00A01070"/>
    <w:rsid w:val="00A066C9"/>
    <w:rsid w:val="00A222F2"/>
    <w:rsid w:val="00A238B0"/>
    <w:rsid w:val="00A2416A"/>
    <w:rsid w:val="00A326E8"/>
    <w:rsid w:val="00A37720"/>
    <w:rsid w:val="00A53523"/>
    <w:rsid w:val="00A86F17"/>
    <w:rsid w:val="00A95C83"/>
    <w:rsid w:val="00A963A2"/>
    <w:rsid w:val="00A97DBC"/>
    <w:rsid w:val="00AA078B"/>
    <w:rsid w:val="00AA3BEA"/>
    <w:rsid w:val="00AB41B2"/>
    <w:rsid w:val="00AB6458"/>
    <w:rsid w:val="00AC1B84"/>
    <w:rsid w:val="00AC30F0"/>
    <w:rsid w:val="00AD028A"/>
    <w:rsid w:val="00AD0460"/>
    <w:rsid w:val="00AD0B4C"/>
    <w:rsid w:val="00AD2BC1"/>
    <w:rsid w:val="00AD4103"/>
    <w:rsid w:val="00AE619B"/>
    <w:rsid w:val="00AF045C"/>
    <w:rsid w:val="00AF2A30"/>
    <w:rsid w:val="00AF787C"/>
    <w:rsid w:val="00B03FA1"/>
    <w:rsid w:val="00B0532D"/>
    <w:rsid w:val="00B068E4"/>
    <w:rsid w:val="00B10304"/>
    <w:rsid w:val="00B16D87"/>
    <w:rsid w:val="00B17E7B"/>
    <w:rsid w:val="00B30584"/>
    <w:rsid w:val="00B33A68"/>
    <w:rsid w:val="00B40BFD"/>
    <w:rsid w:val="00B41D94"/>
    <w:rsid w:val="00B55B05"/>
    <w:rsid w:val="00B606D2"/>
    <w:rsid w:val="00B703DB"/>
    <w:rsid w:val="00B76E6D"/>
    <w:rsid w:val="00B96E3E"/>
    <w:rsid w:val="00BA2F90"/>
    <w:rsid w:val="00BB0268"/>
    <w:rsid w:val="00BB08E4"/>
    <w:rsid w:val="00BB4B4E"/>
    <w:rsid w:val="00BB738A"/>
    <w:rsid w:val="00BC1A26"/>
    <w:rsid w:val="00BC518F"/>
    <w:rsid w:val="00BE76F0"/>
    <w:rsid w:val="00BF228D"/>
    <w:rsid w:val="00BF4199"/>
    <w:rsid w:val="00BF6BDA"/>
    <w:rsid w:val="00BF762B"/>
    <w:rsid w:val="00C213EE"/>
    <w:rsid w:val="00C21FEB"/>
    <w:rsid w:val="00C25747"/>
    <w:rsid w:val="00C3026A"/>
    <w:rsid w:val="00C34AFE"/>
    <w:rsid w:val="00C40186"/>
    <w:rsid w:val="00C41416"/>
    <w:rsid w:val="00C423CC"/>
    <w:rsid w:val="00C440DC"/>
    <w:rsid w:val="00C441E3"/>
    <w:rsid w:val="00C52918"/>
    <w:rsid w:val="00C573C0"/>
    <w:rsid w:val="00C57EB8"/>
    <w:rsid w:val="00C73320"/>
    <w:rsid w:val="00C76CB9"/>
    <w:rsid w:val="00C77F5E"/>
    <w:rsid w:val="00C83176"/>
    <w:rsid w:val="00CA0F12"/>
    <w:rsid w:val="00CA1798"/>
    <w:rsid w:val="00CB0AD4"/>
    <w:rsid w:val="00CB1FBA"/>
    <w:rsid w:val="00CB28A6"/>
    <w:rsid w:val="00CB3C81"/>
    <w:rsid w:val="00CB4716"/>
    <w:rsid w:val="00CC4E5D"/>
    <w:rsid w:val="00CC78A7"/>
    <w:rsid w:val="00CD3CD6"/>
    <w:rsid w:val="00CF0DEA"/>
    <w:rsid w:val="00CF170B"/>
    <w:rsid w:val="00CF2F01"/>
    <w:rsid w:val="00CF6926"/>
    <w:rsid w:val="00CF7101"/>
    <w:rsid w:val="00D0133B"/>
    <w:rsid w:val="00D02CD3"/>
    <w:rsid w:val="00D068C6"/>
    <w:rsid w:val="00D124C2"/>
    <w:rsid w:val="00D130A7"/>
    <w:rsid w:val="00D158B1"/>
    <w:rsid w:val="00D168BE"/>
    <w:rsid w:val="00D168EF"/>
    <w:rsid w:val="00D40A22"/>
    <w:rsid w:val="00D4450E"/>
    <w:rsid w:val="00D44A42"/>
    <w:rsid w:val="00D62C8D"/>
    <w:rsid w:val="00D66D66"/>
    <w:rsid w:val="00D831AC"/>
    <w:rsid w:val="00D86B19"/>
    <w:rsid w:val="00DA0FD0"/>
    <w:rsid w:val="00DA108F"/>
    <w:rsid w:val="00DA60BE"/>
    <w:rsid w:val="00DA6292"/>
    <w:rsid w:val="00DB4C7F"/>
    <w:rsid w:val="00DB79A6"/>
    <w:rsid w:val="00DC33C2"/>
    <w:rsid w:val="00DC3D1F"/>
    <w:rsid w:val="00DD365C"/>
    <w:rsid w:val="00DE22EA"/>
    <w:rsid w:val="00DE35D0"/>
    <w:rsid w:val="00DF39B6"/>
    <w:rsid w:val="00E060DD"/>
    <w:rsid w:val="00E11538"/>
    <w:rsid w:val="00E12511"/>
    <w:rsid w:val="00E15498"/>
    <w:rsid w:val="00E16C34"/>
    <w:rsid w:val="00E17CE0"/>
    <w:rsid w:val="00E20999"/>
    <w:rsid w:val="00E36BD7"/>
    <w:rsid w:val="00E445DE"/>
    <w:rsid w:val="00E50DDB"/>
    <w:rsid w:val="00E655EA"/>
    <w:rsid w:val="00E75B98"/>
    <w:rsid w:val="00E77317"/>
    <w:rsid w:val="00EA062B"/>
    <w:rsid w:val="00EA47F6"/>
    <w:rsid w:val="00EA5BAB"/>
    <w:rsid w:val="00EC65FA"/>
    <w:rsid w:val="00ED760F"/>
    <w:rsid w:val="00EE6EDC"/>
    <w:rsid w:val="00F016A3"/>
    <w:rsid w:val="00F03C81"/>
    <w:rsid w:val="00F0683A"/>
    <w:rsid w:val="00F07336"/>
    <w:rsid w:val="00F12196"/>
    <w:rsid w:val="00F13EE0"/>
    <w:rsid w:val="00F15BBE"/>
    <w:rsid w:val="00F2020F"/>
    <w:rsid w:val="00F239AE"/>
    <w:rsid w:val="00F25499"/>
    <w:rsid w:val="00F52669"/>
    <w:rsid w:val="00F61353"/>
    <w:rsid w:val="00F6350B"/>
    <w:rsid w:val="00F66A44"/>
    <w:rsid w:val="00F722C6"/>
    <w:rsid w:val="00F72E1E"/>
    <w:rsid w:val="00F74C85"/>
    <w:rsid w:val="00F91093"/>
    <w:rsid w:val="00F94EE8"/>
    <w:rsid w:val="00FB2528"/>
    <w:rsid w:val="00FB45A6"/>
    <w:rsid w:val="00FD19E5"/>
    <w:rsid w:val="00FD5D6A"/>
    <w:rsid w:val="00FE64B2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7249"/>
  <w15:docId w15:val="{B22797DD-AAA9-430C-8D5A-8592D34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8B1"/>
    <w:pPr>
      <w:ind w:left="720"/>
      <w:contextualSpacing/>
    </w:pPr>
  </w:style>
  <w:style w:type="table" w:styleId="TableGrid">
    <w:name w:val="Table Grid"/>
    <w:basedOn w:val="TableNormal"/>
    <w:uiPriority w:val="59"/>
    <w:rsid w:val="00F9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2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7268-6608-456D-AE6C-B72FE5F2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</dc:creator>
  <cp:lastModifiedBy>it</cp:lastModifiedBy>
  <cp:revision>4</cp:revision>
  <cp:lastPrinted>2022-12-20T13:22:00Z</cp:lastPrinted>
  <dcterms:created xsi:type="dcterms:W3CDTF">2023-08-12T10:44:00Z</dcterms:created>
  <dcterms:modified xsi:type="dcterms:W3CDTF">2023-08-12T19:12:00Z</dcterms:modified>
</cp:coreProperties>
</file>